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F641" w14:textId="77777777" w:rsidR="00E6274C" w:rsidRDefault="00E6274C" w:rsidP="00E6274C">
      <w:pPr>
        <w:spacing w:after="0" w:line="240" w:lineRule="auto"/>
        <w:ind w:left="5664" w:firstLine="708"/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16"/>
          <w:szCs w:val="28"/>
        </w:rPr>
        <w:t>Targowiska Sp. z o.o.</w:t>
      </w:r>
    </w:p>
    <w:p w14:paraId="2FB5FFB8" w14:textId="77777777" w:rsidR="00E6274C" w:rsidRDefault="00E6274C" w:rsidP="00E6274C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61-483 Poznań, ul. Górecka 104</w:t>
      </w:r>
    </w:p>
    <w:p w14:paraId="74200318" w14:textId="77777777" w:rsidR="00E6274C" w:rsidRDefault="00E6274C" w:rsidP="00E6274C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Tel. 61 852 04 92</w:t>
      </w:r>
    </w:p>
    <w:p w14:paraId="0B2393FA" w14:textId="77777777" w:rsidR="00E6274C" w:rsidRDefault="00E6274C" w:rsidP="00E6274C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hyperlink r:id="rId5" w:history="1">
        <w:r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6EF092CB" w14:textId="77777777" w:rsidR="00E6274C" w:rsidRDefault="00E6274C" w:rsidP="00E6274C">
      <w:pPr>
        <w:spacing w:after="0" w:line="240" w:lineRule="auto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KRS 0000033085 NIP 777 00 00 548</w:t>
      </w:r>
    </w:p>
    <w:p w14:paraId="1E3C5FB2" w14:textId="77777777" w:rsidR="00E6274C" w:rsidRDefault="00E6274C" w:rsidP="00E6274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D300383" w14:textId="77777777" w:rsidR="00E6274C" w:rsidRDefault="00E6274C" w:rsidP="00E6274C">
      <w:pPr>
        <w:pStyle w:val="Default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Jarmark Świętojański</w:t>
      </w:r>
    </w:p>
    <w:p w14:paraId="060375E3" w14:textId="77777777" w:rsidR="00E6274C" w:rsidRDefault="00E6274C" w:rsidP="00E6274C">
      <w:pPr>
        <w:pStyle w:val="Default"/>
        <w:jc w:val="center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>Poznań, Stary Rynek</w:t>
      </w:r>
    </w:p>
    <w:p w14:paraId="4DCE28E8" w14:textId="23BF4510" w:rsidR="00E6274C" w:rsidRDefault="00E6274C" w:rsidP="00E6274C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04 – 19.07.2020 r</w:t>
      </w:r>
      <w:r>
        <w:rPr>
          <w:rFonts w:ascii="Arial" w:hAnsi="Arial" w:cs="Arial"/>
          <w:b/>
          <w:sz w:val="18"/>
          <w:szCs w:val="18"/>
        </w:rPr>
        <w:t>.</w:t>
      </w:r>
    </w:p>
    <w:p w14:paraId="790422E5" w14:textId="77777777" w:rsidR="00E6274C" w:rsidRDefault="00E6274C" w:rsidP="00E6274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 UDZIAŁU</w:t>
      </w:r>
    </w:p>
    <w:p w14:paraId="2EBBAA7F" w14:textId="77777777" w:rsidR="00E6274C" w:rsidRDefault="00E6274C" w:rsidP="00E6274C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63"/>
      </w:tblGrid>
      <w:tr w:rsidR="00E6274C" w14:paraId="05DE3041" w14:textId="77777777" w:rsidTr="00F23AA4">
        <w:trPr>
          <w:trHeight w:val="1011"/>
        </w:trPr>
        <w:tc>
          <w:tcPr>
            <w:tcW w:w="10463" w:type="dxa"/>
            <w:hideMark/>
          </w:tcPr>
          <w:p w14:paraId="708894FD" w14:textId="77777777" w:rsidR="00E6274C" w:rsidRPr="004B5495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42C8995C" w14:textId="77777777" w:rsidR="00E6274C" w:rsidRPr="004B5495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24B0242F" w14:textId="77777777" w:rsidR="00E6274C" w:rsidRPr="004B5495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1468D6AD" w14:textId="77777777" w:rsidR="00E6274C" w:rsidRPr="004B5495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150055C9" w14:textId="77777777" w:rsidR="00E6274C" w:rsidRPr="004B5495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48E7B691" w14:textId="77777777" w:rsidR="00E6274C" w:rsidRPr="004B5495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7C53BB81" w14:textId="77777777" w:rsidR="00E6274C" w:rsidRPr="004B5495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334D341B" w14:textId="77777777" w:rsidR="00E6274C" w:rsidRPr="004B5495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</w:p>
          <w:p w14:paraId="33D4CD8C" w14:textId="77777777" w:rsidR="00E6274C" w:rsidRDefault="00E6274C" w:rsidP="00F23AA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E6274C" w14:paraId="5FB09F4D" w14:textId="77777777" w:rsidTr="00F23AA4">
        <w:trPr>
          <w:trHeight w:val="1011"/>
        </w:trPr>
        <w:tc>
          <w:tcPr>
            <w:tcW w:w="1046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63"/>
            </w:tblGrid>
            <w:tr w:rsidR="00E6274C" w14:paraId="575232B7" w14:textId="77777777" w:rsidTr="00F23AA4">
              <w:trPr>
                <w:trHeight w:val="1011"/>
              </w:trPr>
              <w:tc>
                <w:tcPr>
                  <w:tcW w:w="10463" w:type="dxa"/>
                  <w:hideMark/>
                </w:tcPr>
                <w:p w14:paraId="37EDF086" w14:textId="77777777" w:rsidR="00E6274C" w:rsidRDefault="00E6274C" w:rsidP="00F23AA4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ZAMÓWIENIE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E6274C" w14:paraId="029534DB" w14:textId="77777777" w:rsidTr="00F23AA4">
                    <w:trPr>
                      <w:trHeight w:val="674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E312663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E9A7868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70A22D3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AE6A1A4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 brutto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CD3D1C3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 (domków lub metrów²)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5232718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brutto </w:t>
                        </w:r>
                      </w:p>
                      <w:p w14:paraId="009F83F0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E6274C" w14:paraId="5D522471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1195E8C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54CED8C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Domek handlowy </w:t>
                        </w:r>
                      </w:p>
                      <w:p w14:paraId="6341E664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2307A4E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8D1011D" w14:textId="61E9039C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5950,00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5249C44" w14:textId="0385C633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88B914E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6274C" w14:paraId="505533D7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10F4ECC" w14:textId="5C5213B4" w:rsidR="00E6274C" w:rsidRDefault="000A4A71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</w:t>
                        </w:r>
                        <w:r w:rsidR="00E627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34EB7C2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14:paraId="0DEC6A8A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1BFFA89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CFB41C4" w14:textId="4C171F0A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5000,00 zł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E1700E7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38A6BC4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6274C" w14:paraId="6D89780A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6759D29" w14:textId="267C16E5" w:rsidR="00E6274C" w:rsidRDefault="000A4A71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</w:t>
                        </w:r>
                        <w:r w:rsidR="00E627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91B1B71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14:paraId="3FF8871B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C63F478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61A67B61" w14:textId="3018696B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840,00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AD825A2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128992F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6274C" w14:paraId="612B2C3B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DCEFAEA" w14:textId="38B9AF87" w:rsidR="00E6274C" w:rsidRDefault="000A4A71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</w:t>
                        </w:r>
                        <w:r w:rsidR="00E627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87CB069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14:paraId="028877FA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art. spożywcze, alkohol)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86F5E67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385722E" w14:textId="33EAA4CB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760,00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17A3A9B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9273BBB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6274C" w14:paraId="124A8E27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04CAF38" w14:textId="0FC0EAE5" w:rsidR="00E6274C" w:rsidRDefault="000A4A71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 w:rsidR="00E627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8EAE4BE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do 6m²</w:t>
                        </w:r>
                      </w:p>
                      <w:p w14:paraId="565607FE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D7D733D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10BACE71" w14:textId="6DFE8AB9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600,00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98E9260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D92581A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6274C" w14:paraId="506E72BB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13C2431" w14:textId="5AC414FC" w:rsidR="00E6274C" w:rsidRDefault="000A4A71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 w:rsidR="00E627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B454438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 powyżej 6m²</w:t>
                        </w:r>
                      </w:p>
                      <w:p w14:paraId="7B56D8B4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pozostałe)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DC472B7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0471C41B" w14:textId="3E5473EE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550,00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B7CE952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20FBA65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6274C" w14:paraId="55491BF6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3834590F" w14:textId="750287EC" w:rsidR="00E6274C" w:rsidRDefault="000A4A71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 w:rsidR="00E627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B496838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STAROCIE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A300907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FD745D4" w14:textId="340ECCB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200,00 zł/1m²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09ED2A0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802FA4C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6274C" w14:paraId="1200DF80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0C29650" w14:textId="3DE6D74C" w:rsidR="00E6274C" w:rsidRDefault="000A4A71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</w:t>
                        </w:r>
                        <w:r w:rsidR="00E627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740D751E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 xml:space="preserve">Wymiary stoiska własnego </w:t>
                        </w:r>
                      </w:p>
                      <w:p w14:paraId="4352FC0E" w14:textId="77777777" w:rsidR="00E6274C" w:rsidRDefault="00E6274C" w:rsidP="00F23AA4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mb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14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19C7E2D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BA15D10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87C0B0E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9C0BC34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E6274C" w14:paraId="7EB8456E" w14:textId="77777777" w:rsidTr="00F23AA4">
                    <w:trPr>
                      <w:trHeight w:val="20"/>
                    </w:trPr>
                    <w:tc>
                      <w:tcPr>
                        <w:tcW w:w="56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468AE55A" w14:textId="71477E9D" w:rsidR="00E6274C" w:rsidRDefault="000A4A71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</w:t>
                        </w:r>
                        <w:r w:rsidR="00E6274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598D7BD8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Zapotrzebowanie na prąd elektryczny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14:paraId="23D4F89E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C52957F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73E09A5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204D6FC" w14:textId="77777777" w:rsidR="00E6274C" w:rsidRDefault="00E6274C" w:rsidP="00F23AA4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7E4C7C87" w14:textId="77777777" w:rsidR="00E6274C" w:rsidRDefault="00E6274C" w:rsidP="00F23AA4">
                  <w:pPr>
                    <w:spacing w:after="0"/>
                  </w:pPr>
                </w:p>
              </w:tc>
            </w:tr>
          </w:tbl>
          <w:p w14:paraId="07707113" w14:textId="77777777" w:rsidR="00E6274C" w:rsidRDefault="00E6274C" w:rsidP="00F23AA4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</w:p>
          <w:p w14:paraId="7FAE8A2A" w14:textId="77777777" w:rsidR="00E6274C" w:rsidRDefault="00E6274C" w:rsidP="00F23AA4">
            <w:pPr>
              <w:spacing w:after="0" w:line="240" w:lineRule="auto"/>
              <w:rPr>
                <w:rFonts w:ascii="Arial" w:hAnsi="Arial" w:cs="Arial"/>
                <w:b/>
                <w:sz w:val="12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28"/>
                <w:lang w:eastAsia="en-US"/>
              </w:rPr>
              <w:t>UWAGA:</w:t>
            </w:r>
          </w:p>
          <w:p w14:paraId="65F76A29" w14:textId="77777777" w:rsidR="00E6274C" w:rsidRDefault="00E6274C" w:rsidP="00F23AA4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12"/>
                <w:szCs w:val="28"/>
                <w:lang w:eastAsia="en-US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15DC4935" w14:textId="77777777" w:rsidR="00E6274C" w:rsidRDefault="00E6274C" w:rsidP="00E6274C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E6274C" w:rsidRPr="004E3C00" w14:paraId="69104ABB" w14:textId="77777777" w:rsidTr="00F23AA4">
        <w:trPr>
          <w:trHeight w:val="209"/>
        </w:trPr>
        <w:tc>
          <w:tcPr>
            <w:tcW w:w="9005" w:type="dxa"/>
          </w:tcPr>
          <w:p w14:paraId="3EF12FE0" w14:textId="77777777" w:rsidR="00E6274C" w:rsidRPr="004E3C00" w:rsidRDefault="00E6274C" w:rsidP="00F23AA4">
            <w:pPr>
              <w:pStyle w:val="Defaul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4E3C00">
              <w:rPr>
                <w:rFonts w:ascii="Arial" w:hAnsi="Arial" w:cs="Arial"/>
                <w:b/>
                <w:bCs/>
                <w:sz w:val="14"/>
                <w:szCs w:val="16"/>
              </w:rPr>
              <w:t>Oferowany asortyment: ……………………………………….………………………….…………………………………………………………………………..</w:t>
            </w:r>
          </w:p>
          <w:p w14:paraId="45C67200" w14:textId="77777777" w:rsidR="00E6274C" w:rsidRPr="004E3C00" w:rsidRDefault="00E6274C" w:rsidP="00F23AA4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310FD4E1" w14:textId="77777777" w:rsidR="00E6274C" w:rsidRPr="004E3C00" w:rsidRDefault="00E6274C" w:rsidP="00E6274C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4E3C00">
        <w:rPr>
          <w:rFonts w:ascii="Arial" w:hAnsi="Arial" w:cs="Arial"/>
          <w:b/>
          <w:sz w:val="12"/>
          <w:szCs w:val="16"/>
        </w:rPr>
        <w:t>Zamawiający przyjmuje do wiadomości</w:t>
      </w:r>
      <w:r w:rsidRPr="004E3C00">
        <w:rPr>
          <w:rFonts w:ascii="Arial" w:hAnsi="Arial" w:cs="Arial"/>
          <w:sz w:val="12"/>
          <w:szCs w:val="16"/>
        </w:rPr>
        <w:t>, że:</w:t>
      </w:r>
    </w:p>
    <w:p w14:paraId="476699A0" w14:textId="77777777" w:rsidR="00E6274C" w:rsidRPr="004E3C00" w:rsidRDefault="00E6274C" w:rsidP="00E6274C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o.o.61-483 Poznań, ul. Górecka 104;</w:t>
      </w:r>
    </w:p>
    <w:p w14:paraId="46205974" w14:textId="77777777" w:rsidR="00E6274C" w:rsidRPr="004E3C00" w:rsidRDefault="00E6274C" w:rsidP="00E6274C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zamówienia;</w:t>
      </w:r>
    </w:p>
    <w:p w14:paraId="6214982C" w14:textId="77777777" w:rsidR="00E6274C" w:rsidRPr="004E3C00" w:rsidRDefault="00E6274C" w:rsidP="00E6274C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4B1EB271" w14:textId="77777777" w:rsidR="00E6274C" w:rsidRPr="004E3C00" w:rsidRDefault="00E6274C" w:rsidP="00E6274C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73B06673" w14:textId="77777777" w:rsidR="00E6274C" w:rsidRPr="004E3C00" w:rsidRDefault="00E6274C" w:rsidP="00E6274C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2"/>
          <w:szCs w:val="16"/>
        </w:rPr>
      </w:pPr>
      <w:r w:rsidRPr="004E3C00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14:paraId="51573BF8" w14:textId="77777777" w:rsidR="00E6274C" w:rsidRPr="004E3C00" w:rsidRDefault="00E6274C" w:rsidP="00E6274C">
      <w:pPr>
        <w:spacing w:after="0" w:line="240" w:lineRule="auto"/>
        <w:rPr>
          <w:rFonts w:ascii="Arial" w:hAnsi="Arial" w:cs="Arial"/>
          <w:b/>
          <w:i/>
          <w:sz w:val="12"/>
          <w:szCs w:val="16"/>
        </w:rPr>
      </w:pPr>
    </w:p>
    <w:p w14:paraId="1AA46C0B" w14:textId="77777777" w:rsidR="00E6274C" w:rsidRPr="004E3C00" w:rsidRDefault="00E6274C" w:rsidP="00E6274C">
      <w:pPr>
        <w:spacing w:after="0" w:line="240" w:lineRule="auto"/>
        <w:rPr>
          <w:rFonts w:ascii="Arial" w:hAnsi="Arial" w:cs="Arial"/>
          <w:b/>
          <w:i/>
          <w:sz w:val="16"/>
          <w:szCs w:val="28"/>
        </w:rPr>
      </w:pPr>
    </w:p>
    <w:p w14:paraId="30D19865" w14:textId="77777777" w:rsidR="00E6274C" w:rsidRPr="004E3C00" w:rsidRDefault="00E6274C" w:rsidP="00E6274C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 w:rsidRPr="004E3C00">
        <w:rPr>
          <w:rFonts w:ascii="Arial" w:hAnsi="Arial" w:cs="Arial"/>
          <w:sz w:val="16"/>
          <w:szCs w:val="28"/>
        </w:rPr>
        <w:t>………………………………………………….</w:t>
      </w:r>
    </w:p>
    <w:p w14:paraId="73D02F95" w14:textId="77777777" w:rsidR="00E6274C" w:rsidRPr="004E3C00" w:rsidRDefault="00E6274C" w:rsidP="00E6274C">
      <w:pPr>
        <w:spacing w:after="0" w:line="360" w:lineRule="auto"/>
        <w:rPr>
          <w:rFonts w:ascii="Arial" w:hAnsi="Arial" w:cs="Arial"/>
          <w:b/>
          <w:i/>
          <w:sz w:val="16"/>
          <w:szCs w:val="28"/>
        </w:rPr>
      </w:pP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  <w:r w:rsidRPr="004E3C00">
        <w:rPr>
          <w:rFonts w:ascii="Arial" w:hAnsi="Arial" w:cs="Arial"/>
          <w:b/>
          <w:i/>
          <w:sz w:val="16"/>
          <w:szCs w:val="28"/>
        </w:rPr>
        <w:tab/>
      </w:r>
    </w:p>
    <w:p w14:paraId="14BE5F9E" w14:textId="77777777" w:rsidR="00E6274C" w:rsidRDefault="00E6274C" w:rsidP="00E6274C">
      <w:pPr>
        <w:spacing w:after="0" w:line="240" w:lineRule="auto"/>
        <w:ind w:left="5664" w:firstLine="708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b/>
          <w:i/>
          <w:sz w:val="14"/>
          <w:szCs w:val="28"/>
        </w:rPr>
        <w:t>Podpis i pieczęć zamawiającego</w:t>
      </w:r>
    </w:p>
    <w:p w14:paraId="6666E6DF" w14:textId="77777777" w:rsidR="00E6274C" w:rsidRPr="00B20CB6" w:rsidRDefault="00E6274C" w:rsidP="00E6274C">
      <w:pPr>
        <w:rPr>
          <w:b/>
        </w:rPr>
      </w:pPr>
    </w:p>
    <w:p w14:paraId="3C890F4F" w14:textId="77777777" w:rsidR="00940C1B" w:rsidRDefault="00940C1B"/>
    <w:sectPr w:rsidR="0094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21"/>
    <w:rsid w:val="000A4A71"/>
    <w:rsid w:val="001C0521"/>
    <w:rsid w:val="00940C1B"/>
    <w:rsid w:val="00E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6360"/>
  <w15:chartTrackingRefBased/>
  <w15:docId w15:val="{21F4A1DF-BD7C-4E64-B363-2B75273F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27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74C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basedOn w:val="Normalny"/>
    <w:rsid w:val="00E6274C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6274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argowi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3</cp:revision>
  <dcterms:created xsi:type="dcterms:W3CDTF">2020-06-01T05:21:00Z</dcterms:created>
  <dcterms:modified xsi:type="dcterms:W3CDTF">2020-06-01T05:33:00Z</dcterms:modified>
</cp:coreProperties>
</file>